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5F" w:rsidRDefault="0046275F" w:rsidP="0046275F"/>
    <w:p w:rsidR="0046275F" w:rsidRDefault="0046275F" w:rsidP="0046275F">
      <w:r>
        <w:t>CoolFire Pebble Slipstream Tank Kit</w:t>
      </w:r>
    </w:p>
    <w:p w:rsidR="0046275F" w:rsidRDefault="0046275F" w:rsidP="0046275F"/>
    <w:p w:rsidR="0046275F" w:rsidRDefault="0046275F" w:rsidP="0046275F">
      <w:r>
        <w:t>Innokin CoolFire Pebble. Powerful, fast and ultra-compact! This is the smallest Innokin vaporizer yet and it's powerful! Tiny, fast, accurate and powerful the Pebble is packed with 50 Watts of precise output in a stylish, ultra-compact 34*22*55mm box. The CoolFire Pebble has an internal 1300mah battery can be MicroUSB fast charged at 2.1amp and Vape While Charging technology means you'll always be vaping with power! High quality &amp; durable stainless steel threading with a gold plated, spring loaded connection pin, vapes perfectly with all 510 tanks.</w:t>
      </w:r>
    </w:p>
    <w:p w:rsidR="0046275F" w:rsidRDefault="0046275F" w:rsidP="0046275F">
      <w:r>
        <w:t>CoolFire Pebble</w:t>
      </w:r>
    </w:p>
    <w:p w:rsidR="0046275F" w:rsidRDefault="0046275F" w:rsidP="0046275F">
      <w:r>
        <w:t>CoolFire Pebble</w:t>
      </w:r>
    </w:p>
    <w:p w:rsidR="0046275F" w:rsidRDefault="0046275F" w:rsidP="0046275F"/>
    <w:p w:rsidR="00496053" w:rsidRDefault="0046275F" w:rsidP="0046275F">
      <w:r>
        <w:t>Innokin CoolFire Pebble. Powerful, fast and ultra-compact! This is the smallest Innokin vaporizer yet and it's powerful! Tiny, fast, accurate and powerful the Pebble is packed with 50 Watts of precise output in a stylish, ultra-compact 34*22*55mm box. The CoolFire Pebble has an internal 1300mah battery can be MicroUSB fast charged at 2.1amp and Vape While Charging technology means you'll always be vaping with power! High quality &amp; durable stainless steel threading with a gold plated, spring loaded connection pin, vapes perfectly with all 510 tanks.</w:t>
      </w:r>
      <w:bookmarkStart w:id="0" w:name="_GoBack"/>
      <w:bookmarkEnd w:id="0"/>
    </w:p>
    <w:sectPr w:rsidR="0049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5F"/>
    <w:rsid w:val="0046275F"/>
    <w:rsid w:val="004960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481">
      <w:bodyDiv w:val="1"/>
      <w:marLeft w:val="0"/>
      <w:marRight w:val="0"/>
      <w:marTop w:val="0"/>
      <w:marBottom w:val="0"/>
      <w:divBdr>
        <w:top w:val="none" w:sz="0" w:space="0" w:color="auto"/>
        <w:left w:val="none" w:sz="0" w:space="0" w:color="auto"/>
        <w:bottom w:val="none" w:sz="0" w:space="0" w:color="auto"/>
        <w:right w:val="none" w:sz="0" w:space="0" w:color="auto"/>
      </w:divBdr>
      <w:divsChild>
        <w:div w:id="1884438733">
          <w:marLeft w:val="0"/>
          <w:marRight w:val="0"/>
          <w:marTop w:val="0"/>
          <w:marBottom w:val="0"/>
          <w:divBdr>
            <w:top w:val="none" w:sz="0" w:space="0" w:color="auto"/>
            <w:left w:val="none" w:sz="0" w:space="0" w:color="auto"/>
            <w:bottom w:val="none" w:sz="0" w:space="0" w:color="auto"/>
            <w:right w:val="none" w:sz="0" w:space="0" w:color="auto"/>
          </w:divBdr>
          <w:divsChild>
            <w:div w:id="170531791">
              <w:marLeft w:val="0"/>
              <w:marRight w:val="0"/>
              <w:marTop w:val="0"/>
              <w:marBottom w:val="0"/>
              <w:divBdr>
                <w:top w:val="none" w:sz="0" w:space="0" w:color="auto"/>
                <w:left w:val="none" w:sz="0" w:space="0" w:color="auto"/>
                <w:bottom w:val="none" w:sz="0" w:space="0" w:color="auto"/>
                <w:right w:val="none" w:sz="0" w:space="0" w:color="auto"/>
              </w:divBdr>
            </w:div>
          </w:divsChild>
        </w:div>
        <w:div w:id="812796363">
          <w:marLeft w:val="0"/>
          <w:marRight w:val="0"/>
          <w:marTop w:val="0"/>
          <w:marBottom w:val="0"/>
          <w:divBdr>
            <w:top w:val="none" w:sz="0" w:space="0" w:color="auto"/>
            <w:left w:val="none" w:sz="0" w:space="0" w:color="auto"/>
            <w:bottom w:val="none" w:sz="0" w:space="0" w:color="auto"/>
            <w:right w:val="none" w:sz="0" w:space="0" w:color="auto"/>
          </w:divBdr>
          <w:divsChild>
            <w:div w:id="383720323">
              <w:marLeft w:val="0"/>
              <w:marRight w:val="0"/>
              <w:marTop w:val="0"/>
              <w:marBottom w:val="0"/>
              <w:divBdr>
                <w:top w:val="none" w:sz="0" w:space="0" w:color="auto"/>
                <w:left w:val="none" w:sz="0" w:space="0" w:color="auto"/>
                <w:bottom w:val="none" w:sz="0" w:space="0" w:color="auto"/>
                <w:right w:val="none" w:sz="0" w:space="0" w:color="auto"/>
              </w:divBdr>
            </w:div>
            <w:div w:id="19436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mcmahon</dc:creator>
  <cp:lastModifiedBy>mcmahon</cp:lastModifiedBy>
  <cp:revision>1</cp:revision>
  <dcterms:created xsi:type="dcterms:W3CDTF">2017-02-28T18:34:00Z</dcterms:created>
  <dcterms:modified xsi:type="dcterms:W3CDTF">2017-02-28T18:34:00Z</dcterms:modified>
</cp:coreProperties>
</file>